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08B7" w14:textId="661AC4DA" w:rsidR="002D454A" w:rsidRDefault="002B419A" w:rsidP="002B419A">
      <w:pPr>
        <w:jc w:val="center"/>
        <w:rPr>
          <w:sz w:val="32"/>
          <w:szCs w:val="32"/>
        </w:rPr>
      </w:pPr>
      <w:r>
        <w:rPr>
          <w:sz w:val="32"/>
          <w:szCs w:val="32"/>
        </w:rPr>
        <w:t>Module 3 Lab Assignment</w:t>
      </w:r>
    </w:p>
    <w:p w14:paraId="2BFEC759" w14:textId="6832673D" w:rsidR="002B419A" w:rsidRDefault="002B419A" w:rsidP="002B419A">
      <w:pPr>
        <w:jc w:val="center"/>
        <w:rPr>
          <w:sz w:val="32"/>
          <w:szCs w:val="32"/>
        </w:rPr>
      </w:pPr>
    </w:p>
    <w:p w14:paraId="0D2FA8F4" w14:textId="77777777" w:rsidR="002B419A" w:rsidRPr="0064507C" w:rsidRDefault="002B419A" w:rsidP="002B419A">
      <w:pPr>
        <w:rPr>
          <w:b/>
          <w:bCs/>
          <w:sz w:val="28"/>
          <w:szCs w:val="28"/>
        </w:rPr>
      </w:pPr>
      <w:r w:rsidRPr="0064507C">
        <w:rPr>
          <w:b/>
          <w:bCs/>
          <w:sz w:val="28"/>
          <w:szCs w:val="28"/>
        </w:rPr>
        <w:t>Lab 3:</w:t>
      </w:r>
    </w:p>
    <w:p w14:paraId="787145BF" w14:textId="77777777" w:rsidR="002B419A" w:rsidRDefault="002B419A" w:rsidP="002B419A">
      <w:pPr>
        <w:pStyle w:val="NormalWeb"/>
      </w:pPr>
      <w:r>
        <w:t>For this lab you will be in a team.  The instructor will form the teams.  </w:t>
      </w:r>
    </w:p>
    <w:p w14:paraId="2C8D9791" w14:textId="77777777" w:rsidR="002B419A" w:rsidRDefault="002B419A" w:rsidP="002B419A">
      <w:pPr>
        <w:pStyle w:val="NormalWeb"/>
      </w:pPr>
      <w:r>
        <w:t>1.  Each student will take the personality inventory found in the module 3.  Each team member will share their personality type with the group.  The group will then write up a spreadsheet with each team member, the personality type, strengths of that personality type, and weaknesses for that personality type.</w:t>
      </w:r>
    </w:p>
    <w:p w14:paraId="4EFC4DCC" w14:textId="77777777" w:rsidR="002B419A" w:rsidRDefault="002B419A" w:rsidP="002B419A">
      <w:pPr>
        <w:pStyle w:val="NormalWeb"/>
      </w:pPr>
      <w:r>
        <w:t xml:space="preserve">2.  After creating the spreadsheet, the team will discuss where their team might be lacking in any </w:t>
      </w:r>
      <w:proofErr w:type="gramStart"/>
      <w:r>
        <w:t>particular strengths</w:t>
      </w:r>
      <w:proofErr w:type="gramEnd"/>
      <w:r>
        <w:t>, and how the team can address those weakness(es).</w:t>
      </w:r>
    </w:p>
    <w:p w14:paraId="404166D2" w14:textId="77777777" w:rsidR="002B419A" w:rsidRDefault="002B419A" w:rsidP="002B419A">
      <w:pPr>
        <w:pStyle w:val="NormalWeb"/>
      </w:pPr>
      <w:r>
        <w:t xml:space="preserve">Turn this in through the Assignments tab as </w:t>
      </w:r>
      <w:proofErr w:type="gramStart"/>
      <w:r>
        <w:t>a</w:t>
      </w:r>
      <w:proofErr w:type="gramEnd"/>
      <w:r>
        <w:t xml:space="preserve"> Excel spreadsheet, and Word document.</w:t>
      </w:r>
    </w:p>
    <w:p w14:paraId="70AF7B0E" w14:textId="77777777" w:rsidR="002B419A" w:rsidRPr="002B419A" w:rsidRDefault="002B419A" w:rsidP="002B419A"/>
    <w:sectPr w:rsidR="002B419A" w:rsidRPr="002B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9A"/>
    <w:rsid w:val="002B419A"/>
    <w:rsid w:val="002D454A"/>
    <w:rsid w:val="009163EA"/>
    <w:rsid w:val="00C55CB7"/>
    <w:rsid w:val="00F9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9DBA"/>
  <w15:chartTrackingRefBased/>
  <w15:docId w15:val="{F2069EE3-F181-4146-8600-68B0B827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</w:style>
  <w:style w:type="paragraph" w:styleId="NormalWeb">
    <w:name w:val="Normal (Web)"/>
    <w:basedOn w:val="Normal"/>
    <w:uiPriority w:val="99"/>
    <w:semiHidden/>
    <w:unhideWhenUsed/>
    <w:rsid w:val="002B419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2</cp:revision>
  <dcterms:created xsi:type="dcterms:W3CDTF">2021-01-21T19:49:00Z</dcterms:created>
  <dcterms:modified xsi:type="dcterms:W3CDTF">2021-01-21T19:49:00Z</dcterms:modified>
</cp:coreProperties>
</file>